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344" w:rsidRDefault="00164945" w:rsidP="0067129A">
      <w:pPr>
        <w:jc w:val="right"/>
      </w:pPr>
      <w:r>
        <w:t xml:space="preserve">Warszawa, </w:t>
      </w:r>
      <w:r w:rsidR="003410ED">
        <w:t>10</w:t>
      </w:r>
      <w:r w:rsidR="00701BCE">
        <w:t>.09.2019</w:t>
      </w:r>
    </w:p>
    <w:p w:rsidR="0067129A" w:rsidRPr="0067129A" w:rsidRDefault="0067129A">
      <w:pPr>
        <w:rPr>
          <w:b/>
        </w:rPr>
      </w:pPr>
    </w:p>
    <w:p w:rsidR="003410ED" w:rsidRDefault="003410ED">
      <w:pPr>
        <w:rPr>
          <w:b/>
        </w:rPr>
      </w:pPr>
      <w:r>
        <w:rPr>
          <w:b/>
        </w:rPr>
        <w:t xml:space="preserve">Adres zamieszkania: </w:t>
      </w:r>
    </w:p>
    <w:p w:rsidR="0067129A" w:rsidRDefault="0067129A" w:rsidP="0067129A">
      <w:pPr>
        <w:jc w:val="right"/>
        <w:rPr>
          <w:b/>
        </w:rPr>
      </w:pPr>
    </w:p>
    <w:p w:rsidR="003410ED" w:rsidRDefault="003410ED" w:rsidP="0067129A">
      <w:pPr>
        <w:jc w:val="right"/>
        <w:rPr>
          <w:b/>
        </w:rPr>
      </w:pPr>
    </w:p>
    <w:p w:rsidR="003410ED" w:rsidRDefault="003410ED" w:rsidP="0067129A">
      <w:pPr>
        <w:jc w:val="right"/>
        <w:rPr>
          <w:b/>
        </w:rPr>
      </w:pPr>
    </w:p>
    <w:p w:rsidR="003410ED" w:rsidRDefault="003410ED" w:rsidP="0067129A">
      <w:pPr>
        <w:jc w:val="right"/>
      </w:pPr>
    </w:p>
    <w:p w:rsidR="00701BCE" w:rsidRDefault="00701BCE" w:rsidP="0067129A">
      <w:pPr>
        <w:jc w:val="right"/>
        <w:rPr>
          <w:b/>
        </w:rPr>
      </w:pPr>
      <w:proofErr w:type="spellStart"/>
      <w:r w:rsidRPr="00701BCE">
        <w:rPr>
          <w:b/>
        </w:rPr>
        <w:t>Yareal</w:t>
      </w:r>
      <w:proofErr w:type="spellEnd"/>
      <w:r w:rsidRPr="00701BCE">
        <w:rPr>
          <w:b/>
        </w:rPr>
        <w:t xml:space="preserve"> Polska Sp. z o.o.</w:t>
      </w:r>
    </w:p>
    <w:p w:rsidR="0067129A" w:rsidRDefault="00701BCE" w:rsidP="0067129A">
      <w:pPr>
        <w:jc w:val="right"/>
      </w:pPr>
      <w:r>
        <w:t xml:space="preserve">ul. </w:t>
      </w:r>
      <w:r w:rsidRPr="00701BCE">
        <w:t>Mokotowska 49</w:t>
      </w:r>
    </w:p>
    <w:p w:rsidR="0067129A" w:rsidRDefault="0005725C" w:rsidP="0067129A">
      <w:pPr>
        <w:jc w:val="right"/>
      </w:pPr>
      <w:r>
        <w:t>00-</w:t>
      </w:r>
      <w:r w:rsidR="00701BCE">
        <w:t>542</w:t>
      </w:r>
      <w:r w:rsidR="0067129A">
        <w:t xml:space="preserve"> Warszawa </w:t>
      </w:r>
    </w:p>
    <w:p w:rsidR="0067129A" w:rsidRDefault="0067129A"/>
    <w:p w:rsidR="00FE5165" w:rsidRDefault="00FE5165"/>
    <w:p w:rsidR="0067129A" w:rsidRPr="0067129A" w:rsidRDefault="0067129A">
      <w:pPr>
        <w:rPr>
          <w:b/>
        </w:rPr>
      </w:pPr>
      <w:r w:rsidRPr="0067129A">
        <w:rPr>
          <w:b/>
        </w:rPr>
        <w:t xml:space="preserve">Dotyczy: </w:t>
      </w:r>
      <w:r w:rsidR="00701BCE">
        <w:rPr>
          <w:b/>
        </w:rPr>
        <w:t xml:space="preserve">Zgłoszenia usterki – Rdza na balkonach </w:t>
      </w:r>
    </w:p>
    <w:p w:rsidR="0067129A" w:rsidRDefault="0067129A" w:rsidP="0067129A">
      <w:pPr>
        <w:jc w:val="both"/>
      </w:pPr>
    </w:p>
    <w:p w:rsidR="0067129A" w:rsidRDefault="003410ED" w:rsidP="0005725C">
      <w:pPr>
        <w:spacing w:line="360" w:lineRule="auto"/>
        <w:ind w:firstLine="708"/>
        <w:jc w:val="both"/>
      </w:pPr>
      <w:r>
        <w:t xml:space="preserve">Zgłaszam </w:t>
      </w:r>
      <w:r w:rsidR="00701BCE" w:rsidRPr="00701BCE">
        <w:t>usterkę dotyczącą pojawiania się rdzy na metalowych elementach konstrukcji balkon</w:t>
      </w:r>
      <w:r>
        <w:t>u/tarasu należącego do mieszkania przy ul. KONSTANCIŃSKIEJ 11A LOK. ___</w:t>
      </w:r>
      <w:r w:rsidR="00701BCE" w:rsidRPr="00701BCE">
        <w:t xml:space="preserve"> o</w:t>
      </w:r>
      <w:bookmarkStart w:id="0" w:name="_GoBack"/>
      <w:bookmarkEnd w:id="0"/>
      <w:r w:rsidR="00701BCE" w:rsidRPr="00701BCE">
        <w:t>raz prosi</w:t>
      </w:r>
      <w:r>
        <w:t>ę</w:t>
      </w:r>
      <w:r w:rsidR="00701BCE" w:rsidRPr="00701BCE">
        <w:t xml:space="preserve"> o podanie harmonogramu usunięcia </w:t>
      </w:r>
      <w:r w:rsidRPr="00701BCE">
        <w:t>usterki</w:t>
      </w:r>
      <w:r w:rsidR="00701BCE" w:rsidRPr="00701BCE">
        <w:t xml:space="preserve"> ze wskazaniem technologii naprawy.</w:t>
      </w:r>
      <w:r w:rsidR="0005725C">
        <w:t xml:space="preserve"> </w:t>
      </w:r>
      <w:r w:rsidR="0067129A">
        <w:t xml:space="preserve"> </w:t>
      </w:r>
    </w:p>
    <w:p w:rsidR="00FE5165" w:rsidRDefault="00FE5165" w:rsidP="0067129A">
      <w:pPr>
        <w:spacing w:line="360" w:lineRule="auto"/>
        <w:jc w:val="both"/>
      </w:pPr>
    </w:p>
    <w:p w:rsidR="00FE5165" w:rsidRDefault="00FE5165" w:rsidP="0067129A">
      <w:pPr>
        <w:spacing w:line="360" w:lineRule="auto"/>
        <w:jc w:val="both"/>
      </w:pPr>
    </w:p>
    <w:p w:rsidR="00FE5165" w:rsidRDefault="00FE5165" w:rsidP="0067129A">
      <w:pPr>
        <w:spacing w:line="360" w:lineRule="auto"/>
        <w:jc w:val="both"/>
      </w:pPr>
    </w:p>
    <w:p w:rsidR="00FE5165" w:rsidRDefault="00FE5165" w:rsidP="00FE5165">
      <w:pPr>
        <w:spacing w:line="360" w:lineRule="auto"/>
        <w:jc w:val="right"/>
      </w:pPr>
      <w:r>
        <w:t xml:space="preserve">Z poważaniem </w:t>
      </w:r>
    </w:p>
    <w:sectPr w:rsidR="00FE5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29A"/>
    <w:rsid w:val="0005725C"/>
    <w:rsid w:val="00076F6D"/>
    <w:rsid w:val="00164945"/>
    <w:rsid w:val="003410ED"/>
    <w:rsid w:val="0037506C"/>
    <w:rsid w:val="005F777D"/>
    <w:rsid w:val="0065529D"/>
    <w:rsid w:val="0067129A"/>
    <w:rsid w:val="00693344"/>
    <w:rsid w:val="00701BCE"/>
    <w:rsid w:val="00797CE8"/>
    <w:rsid w:val="008623F1"/>
    <w:rsid w:val="00E525A2"/>
    <w:rsid w:val="00ED7B4A"/>
    <w:rsid w:val="00F12A1B"/>
    <w:rsid w:val="00FB3009"/>
    <w:rsid w:val="00FE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2646D-F305-41A0-88B0-DB9A64388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51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5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Oralewski</dc:creator>
  <cp:keywords/>
  <dc:description/>
  <cp:lastModifiedBy>Małgorzata Filip</cp:lastModifiedBy>
  <cp:revision>4</cp:revision>
  <cp:lastPrinted>2019-09-05T10:07:00Z</cp:lastPrinted>
  <dcterms:created xsi:type="dcterms:W3CDTF">2019-09-05T10:07:00Z</dcterms:created>
  <dcterms:modified xsi:type="dcterms:W3CDTF">2019-09-10T07:29:00Z</dcterms:modified>
</cp:coreProperties>
</file>